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B27372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C2" w:rsidRDefault="00B27372" w:rsidP="00E7563D">
            <w:pPr>
              <w:contextualSpacing/>
            </w:pPr>
            <w:r>
              <w:t xml:space="preserve">проект </w:t>
            </w:r>
            <w:r w:rsidR="00A53524">
              <w:t xml:space="preserve">внесения изменений в проект планировки и межевания 12 микрорайона в </w:t>
            </w:r>
            <w:r w:rsidR="00AF65C2">
              <w:t xml:space="preserve"> городском округе город Арзамас Нижегородской области</w:t>
            </w:r>
          </w:p>
          <w:p w:rsidR="005668A9" w:rsidRPr="00E85A96" w:rsidRDefault="005668A9" w:rsidP="007402EB">
            <w:pPr>
              <w:contextualSpacing/>
            </w:pPr>
          </w:p>
        </w:tc>
      </w:tr>
      <w:tr w:rsidR="005668A9" w:rsidRPr="00E85A96" w:rsidTr="00A53524">
        <w:trPr>
          <w:trHeight w:val="15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Default="00BF11C1" w:rsidP="00A53524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</w:t>
            </w:r>
            <w:r w:rsidR="00B27372">
              <w:t xml:space="preserve"> </w:t>
            </w:r>
            <w:r w:rsidR="00A53524">
              <w:t>14.05.2019</w:t>
            </w:r>
            <w:r w:rsidR="0080438C">
              <w:t xml:space="preserve"> №1</w:t>
            </w:r>
            <w:r w:rsidR="00A53524">
              <w:t>9</w:t>
            </w:r>
            <w:r w:rsidR="00EF61DB" w:rsidRPr="0080438C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>публичных слушаний по</w:t>
            </w:r>
            <w:r w:rsidR="00A53524">
              <w:t xml:space="preserve"> </w:t>
            </w:r>
            <w:r w:rsidR="00A53524">
              <w:t>проект</w:t>
            </w:r>
            <w:r w:rsidR="00A53524">
              <w:t>у</w:t>
            </w:r>
            <w:r w:rsidR="00A53524">
              <w:t xml:space="preserve"> внесения изменений в проект планировки и межевания 12 микрорайона в  городском округе город Арзамас Нижегородской области</w:t>
            </w:r>
            <w:r w:rsidR="00A53524">
              <w:t>»</w:t>
            </w:r>
          </w:p>
          <w:p w:rsidR="005668A9" w:rsidRPr="00E85A96" w:rsidRDefault="00B27372" w:rsidP="00A53524">
            <w:pPr>
              <w:contextualSpacing/>
            </w:pPr>
            <w:r>
              <w:t xml:space="preserve"> </w:t>
            </w:r>
          </w:p>
        </w:tc>
      </w:tr>
      <w:tr w:rsidR="005668A9" w:rsidRPr="00E85A96" w:rsidTr="00B27372">
        <w:trPr>
          <w:trHeight w:val="2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A53524" w:rsidRDefault="001F1339" w:rsidP="00A53524">
            <w:pPr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9229CC">
              <w:t>проекту</w:t>
            </w:r>
            <w:r w:rsidR="00A53524">
              <w:t xml:space="preserve"> </w:t>
            </w:r>
            <w:r w:rsidR="00A53524">
              <w:t xml:space="preserve"> внесения изменений в проект планировки и межевания 12 микрорайона в  городском округе город Арзамас Нижегородской области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представлены</w:t>
            </w:r>
            <w:proofErr w:type="gramEnd"/>
            <w:r>
              <w:t xml:space="preserve">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24" w:rsidRDefault="00A53524" w:rsidP="00A53524">
            <w:pPr>
              <w:contextualSpacing/>
            </w:pPr>
            <w:r w:rsidRPr="009229CC">
              <w:t>П</w:t>
            </w:r>
            <w:r w:rsidR="00B27372" w:rsidRPr="009229CC">
              <w:t>роект</w:t>
            </w:r>
            <w:r>
              <w:t xml:space="preserve"> </w:t>
            </w:r>
            <w:r>
              <w:t>внесения изменений в проект планировки и межевания 12 микрорайона в  городском округе город Арзамас Нижегородской области</w:t>
            </w:r>
            <w:r>
              <w:t>, выполненный индивидуальным предпринимателем Гусевой Т.С., 2019г.</w:t>
            </w:r>
          </w:p>
          <w:p w:rsidR="00A53524" w:rsidRDefault="00A53524" w:rsidP="00E7563D">
            <w:pPr>
              <w:contextualSpacing/>
            </w:pPr>
          </w:p>
          <w:p w:rsidR="00A53524" w:rsidRDefault="00A53524" w:rsidP="00E7563D">
            <w:pPr>
              <w:contextualSpacing/>
            </w:pPr>
          </w:p>
          <w:p w:rsidR="00371A25" w:rsidRPr="00E85A96" w:rsidRDefault="00371A25" w:rsidP="009229CC">
            <w:pPr>
              <w:contextualSpacing/>
            </w:pP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A53524">
              <w:t>05 июня</w:t>
            </w:r>
            <w:r w:rsidR="00096042" w:rsidRPr="00E85A96">
              <w:t xml:space="preserve"> 2019</w:t>
            </w:r>
            <w:r w:rsidR="00D431E9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49204B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05 июня</w:t>
            </w:r>
            <w:r w:rsidR="00B847A7">
              <w:t xml:space="preserve"> </w:t>
            </w:r>
            <w:r w:rsidR="008605E1">
              <w:t>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6B7A1C">
        <w:trPr>
          <w:trHeight w:val="7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5C026C">
              <w:t>05 июня</w:t>
            </w:r>
            <w:r w:rsidR="00D20CF5" w:rsidRPr="00E85A96">
              <w:t xml:space="preserve">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5C026C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 xml:space="preserve">м записи в книге учета посетителей </w:t>
            </w:r>
            <w:r w:rsidR="00FE219C" w:rsidRPr="00E85A96">
              <w:lastRenderedPageBreak/>
              <w:t>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5C026C">
              <w:t>05 мая</w:t>
            </w:r>
            <w:r w:rsidR="002834DD">
              <w:t xml:space="preserve"> 2019г.</w:t>
            </w:r>
            <w:r w:rsidR="004C23D3" w:rsidRPr="00E85A96">
              <w:t xml:space="preserve"> до 16 часов 00 минут.</w:t>
            </w:r>
            <w:bookmarkStart w:id="0" w:name="_GoBack"/>
            <w:bookmarkEnd w:id="0"/>
          </w:p>
        </w:tc>
      </w:tr>
      <w:tr w:rsidR="005668A9" w:rsidRPr="00E85A96" w:rsidTr="006B7A1C">
        <w:trPr>
          <w:trHeight w:val="19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6C" w:rsidRDefault="0076202C" w:rsidP="005C026C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 </w:t>
            </w:r>
            <w:r w:rsidR="005C026C">
              <w:t>14.05.2019  №19</w:t>
            </w:r>
            <w:r w:rsidRPr="00E85A96">
              <w:t xml:space="preserve"> «О проведении </w:t>
            </w:r>
            <w:r>
              <w:t>публичных слушаний по проекту</w:t>
            </w:r>
            <w:r w:rsidR="005C026C">
              <w:t xml:space="preserve"> </w:t>
            </w:r>
            <w:r w:rsidR="005C026C">
              <w:t>внесения изменений в проект планировки и межевания 12 микрорайона в  городском округе город Арзамас Нижегородской области</w:t>
            </w:r>
            <w:r w:rsidR="005C026C">
              <w:t>»</w:t>
            </w:r>
          </w:p>
          <w:p w:rsidR="005668A9" w:rsidRPr="00E85A96" w:rsidRDefault="005668A9" w:rsidP="005C026C">
            <w:pPr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0E" w:rsidRDefault="004E7E0E" w:rsidP="004B601B">
      <w:r>
        <w:separator/>
      </w:r>
    </w:p>
  </w:endnote>
  <w:endnote w:type="continuationSeparator" w:id="0">
    <w:p w:rsidR="004E7E0E" w:rsidRDefault="004E7E0E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0E" w:rsidRDefault="004E7E0E" w:rsidP="004B601B">
      <w:r>
        <w:separator/>
      </w:r>
    </w:p>
  </w:footnote>
  <w:footnote w:type="continuationSeparator" w:id="0">
    <w:p w:rsidR="004E7E0E" w:rsidRDefault="004E7E0E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309E7"/>
    <w:rsid w:val="00180F78"/>
    <w:rsid w:val="001855C7"/>
    <w:rsid w:val="001B5D84"/>
    <w:rsid w:val="001F1339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9204B"/>
    <w:rsid w:val="004A4E56"/>
    <w:rsid w:val="004B601B"/>
    <w:rsid w:val="004B729A"/>
    <w:rsid w:val="004C23D3"/>
    <w:rsid w:val="004D406B"/>
    <w:rsid w:val="004E47FA"/>
    <w:rsid w:val="004E7E0E"/>
    <w:rsid w:val="00525510"/>
    <w:rsid w:val="00556751"/>
    <w:rsid w:val="005668A9"/>
    <w:rsid w:val="00584051"/>
    <w:rsid w:val="005C026C"/>
    <w:rsid w:val="005D4947"/>
    <w:rsid w:val="005E66B0"/>
    <w:rsid w:val="006120C0"/>
    <w:rsid w:val="0062519C"/>
    <w:rsid w:val="00637F48"/>
    <w:rsid w:val="00661C61"/>
    <w:rsid w:val="00667C2E"/>
    <w:rsid w:val="00675AE4"/>
    <w:rsid w:val="006B7A1C"/>
    <w:rsid w:val="006D4A90"/>
    <w:rsid w:val="007402EB"/>
    <w:rsid w:val="0076202C"/>
    <w:rsid w:val="00781BFB"/>
    <w:rsid w:val="007856A8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A3951"/>
    <w:rsid w:val="008F4ECB"/>
    <w:rsid w:val="009229CC"/>
    <w:rsid w:val="009338E0"/>
    <w:rsid w:val="00933916"/>
    <w:rsid w:val="00952C34"/>
    <w:rsid w:val="00953C36"/>
    <w:rsid w:val="00995D11"/>
    <w:rsid w:val="009A028F"/>
    <w:rsid w:val="009C146B"/>
    <w:rsid w:val="009F320B"/>
    <w:rsid w:val="00A323DE"/>
    <w:rsid w:val="00A356DD"/>
    <w:rsid w:val="00A360F6"/>
    <w:rsid w:val="00A402CA"/>
    <w:rsid w:val="00A53524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3BDC-2393-4A7A-9200-D5E025EF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139</cp:revision>
  <cp:lastPrinted>2018-12-07T14:54:00Z</cp:lastPrinted>
  <dcterms:created xsi:type="dcterms:W3CDTF">2018-09-18T08:32:00Z</dcterms:created>
  <dcterms:modified xsi:type="dcterms:W3CDTF">2019-05-15T06:59:00Z</dcterms:modified>
</cp:coreProperties>
</file>